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F244E" w:rsidRPr="00810415" w:rsidTr="009279C8">
        <w:tc>
          <w:tcPr>
            <w:tcW w:w="4606" w:type="dxa"/>
            <w:vAlign w:val="center"/>
          </w:tcPr>
          <w:p w:rsidR="00FF244E" w:rsidRDefault="00FF244E" w:rsidP="009279C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4575" cy="64690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320" cy="65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FF244E" w:rsidRPr="00CD5842" w:rsidRDefault="00FF244E" w:rsidP="009279C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/>
              </w:rPr>
            </w:pPr>
            <w:r w:rsidRPr="00CD5842">
              <w:rPr>
                <w:b/>
                <w:bCs/>
                <w:i/>
                <w:color w:val="000099"/>
                <w:sz w:val="26"/>
                <w:szCs w:val="26"/>
                <w:lang w:val="en-US"/>
              </w:rPr>
              <w:t>Pan-European twinning to re-establish world-level Neuroscience Centre in Kiev</w:t>
            </w:r>
          </w:p>
        </w:tc>
      </w:tr>
    </w:tbl>
    <w:p w:rsidR="00FF244E" w:rsidRPr="00FF244E" w:rsidRDefault="00FF244E" w:rsidP="007E3C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5EA5" w:rsidRPr="00FF244E" w:rsidRDefault="001668DD" w:rsidP="00FF244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244E">
        <w:rPr>
          <w:rFonts w:ascii="Times New Roman" w:hAnsi="Times New Roman" w:cs="Times New Roman"/>
          <w:b/>
          <w:sz w:val="28"/>
          <w:szCs w:val="28"/>
          <w:lang w:val="uk-UA"/>
        </w:rPr>
        <w:t>Дорогі колеги,</w:t>
      </w:r>
    </w:p>
    <w:p w:rsidR="0031302E" w:rsidRPr="00FF244E" w:rsidRDefault="009B03A4" w:rsidP="005528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Вчора </w:t>
      </w:r>
      <w:r w:rsidRPr="009B03A4">
        <w:rPr>
          <w:rFonts w:ascii="Times New Roman" w:hAnsi="Times New Roman" w:cs="Times New Roman"/>
          <w:sz w:val="28"/>
          <w:szCs w:val="28"/>
          <w:lang w:val="uk-UA"/>
        </w:rPr>
        <w:t xml:space="preserve">FENS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повідомив </w:t>
      </w:r>
      <w:r w:rsidR="00A42CCB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конкурсу на </w:t>
      </w:r>
      <w:r w:rsidR="004D5AED" w:rsidRPr="00FF244E">
        <w:rPr>
          <w:rFonts w:ascii="Times New Roman" w:hAnsi="Times New Roman" w:cs="Times New Roman"/>
          <w:b/>
          <w:sz w:val="28"/>
          <w:szCs w:val="28"/>
          <w:lang w:val="uk-UA"/>
        </w:rPr>
        <w:t>отримання грантів</w:t>
      </w:r>
      <w:r w:rsidR="00A75895" w:rsidRPr="00FF2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участь у </w:t>
      </w:r>
      <w:r w:rsidR="00C4034E" w:rsidRPr="00FF244E">
        <w:rPr>
          <w:rFonts w:ascii="Times New Roman" w:hAnsi="Times New Roman" w:cs="Times New Roman"/>
          <w:b/>
          <w:sz w:val="28"/>
          <w:szCs w:val="28"/>
          <w:lang w:val="uk-UA"/>
        </w:rPr>
        <w:t>ХІІ форум</w:t>
      </w:r>
      <w:r w:rsidR="00730612" w:rsidRPr="00FF244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4034E" w:rsidRPr="00FF2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proofErr w:type="spellStart"/>
      <w:r w:rsidR="00C4034E" w:rsidRPr="00FF244E">
        <w:rPr>
          <w:rFonts w:ascii="Times New Roman" w:hAnsi="Times New Roman" w:cs="Times New Roman"/>
          <w:b/>
          <w:sz w:val="28"/>
          <w:szCs w:val="28"/>
          <w:lang w:val="uk-UA"/>
        </w:rPr>
        <w:t>нейронаук</w:t>
      </w:r>
      <w:proofErr w:type="spellEnd"/>
      <w:r w:rsidR="00C4034E" w:rsidRPr="00FF2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034E" w:rsidRPr="00FF244E">
        <w:rPr>
          <w:rFonts w:ascii="Times New Roman" w:hAnsi="Times New Roman" w:cs="Times New Roman"/>
          <w:b/>
          <w:sz w:val="28"/>
          <w:szCs w:val="28"/>
        </w:rPr>
        <w:t>FENS</w:t>
      </w:r>
      <w:r w:rsidR="00A70B47" w:rsidRPr="009B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</w:t>
      </w:r>
      <w:r w:rsidR="009E5D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E5DAD" w:rsidRPr="009E5DAD">
        <w:rPr>
          <w:rFonts w:ascii="Times New Roman" w:hAnsi="Times New Roman" w:cs="Times New Roman"/>
          <w:sz w:val="28"/>
          <w:szCs w:val="28"/>
          <w:lang w:val="uk-UA"/>
        </w:rPr>
        <w:t>Переможцям</w:t>
      </w:r>
      <w:r w:rsidR="009E5D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CCB">
        <w:rPr>
          <w:rFonts w:ascii="Times New Roman" w:hAnsi="Times New Roman" w:cs="Times New Roman"/>
          <w:sz w:val="28"/>
          <w:szCs w:val="28"/>
          <w:lang w:val="uk-UA"/>
        </w:rPr>
        <w:t>надано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грант</w:t>
      </w:r>
      <w:r w:rsidR="009E5DAD">
        <w:rPr>
          <w:rFonts w:ascii="Times New Roman" w:hAnsi="Times New Roman" w:cs="Times New Roman"/>
          <w:sz w:val="28"/>
          <w:szCs w:val="28"/>
          <w:lang w:val="uk-UA"/>
        </w:rPr>
        <w:t>и рівні їх реєстраційним внескам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A3AF8">
        <w:rPr>
          <w:rFonts w:ascii="Times New Roman" w:hAnsi="Times New Roman" w:cs="Times New Roman"/>
          <w:sz w:val="28"/>
          <w:szCs w:val="28"/>
          <w:lang w:val="uk-UA"/>
        </w:rPr>
        <w:t xml:space="preserve">Всім хто отримав грант </w:t>
      </w:r>
      <w:r w:rsidR="005A3AF8">
        <w:rPr>
          <w:rFonts w:ascii="Times New Roman" w:hAnsi="Times New Roman" w:cs="Times New Roman"/>
          <w:sz w:val="28"/>
          <w:szCs w:val="28"/>
          <w:lang w:val="en-US"/>
        </w:rPr>
        <w:t>FENS</w:t>
      </w:r>
      <w:r w:rsidR="005A3A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3AF8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5A3AF8" w:rsidRPr="00FF244E">
        <w:rPr>
          <w:rFonts w:ascii="Times New Roman" w:hAnsi="Times New Roman" w:cs="Times New Roman"/>
          <w:b/>
          <w:sz w:val="28"/>
          <w:szCs w:val="28"/>
          <w:lang w:val="en-US"/>
        </w:rPr>
        <w:t>NEUROTWIN</w:t>
      </w:r>
      <w:r w:rsidR="005A3AF8">
        <w:rPr>
          <w:rFonts w:ascii="Times New Roman" w:hAnsi="Times New Roman" w:cs="Times New Roman"/>
          <w:sz w:val="28"/>
          <w:szCs w:val="28"/>
          <w:lang w:val="uk-UA"/>
        </w:rPr>
        <w:t xml:space="preserve"> може надати допомогу по сплаті внеску за абстракт. Всі хто </w:t>
      </w:r>
      <w:r w:rsidR="009E5DAD">
        <w:rPr>
          <w:rFonts w:ascii="Times New Roman" w:hAnsi="Times New Roman" w:cs="Times New Roman"/>
          <w:sz w:val="28"/>
          <w:szCs w:val="28"/>
          <w:lang w:val="uk-UA"/>
        </w:rPr>
        <w:t xml:space="preserve">подавав але </w:t>
      </w:r>
      <w:r w:rsidR="005A3AF8">
        <w:rPr>
          <w:rFonts w:ascii="Times New Roman" w:hAnsi="Times New Roman" w:cs="Times New Roman"/>
          <w:sz w:val="28"/>
          <w:szCs w:val="28"/>
          <w:lang w:val="uk-UA"/>
        </w:rPr>
        <w:t>не отримав грант</w:t>
      </w:r>
      <w:r w:rsidR="009E5DAD">
        <w:rPr>
          <w:rFonts w:ascii="Times New Roman" w:hAnsi="Times New Roman" w:cs="Times New Roman"/>
          <w:sz w:val="28"/>
          <w:szCs w:val="28"/>
          <w:lang w:val="uk-UA"/>
        </w:rPr>
        <w:t xml:space="preserve">, можуть терміново </w:t>
      </w:r>
      <w:proofErr w:type="spellStart"/>
      <w:r w:rsidR="009E5DAD">
        <w:rPr>
          <w:rFonts w:ascii="Times New Roman" w:hAnsi="Times New Roman" w:cs="Times New Roman"/>
          <w:sz w:val="28"/>
          <w:szCs w:val="28"/>
          <w:lang w:val="uk-UA"/>
        </w:rPr>
        <w:t>аплікувати</w:t>
      </w:r>
      <w:proofErr w:type="spellEnd"/>
      <w:r w:rsidR="009E5DAD">
        <w:rPr>
          <w:rFonts w:ascii="Times New Roman" w:hAnsi="Times New Roman" w:cs="Times New Roman"/>
          <w:sz w:val="28"/>
          <w:szCs w:val="28"/>
          <w:lang w:val="uk-UA"/>
        </w:rPr>
        <w:t xml:space="preserve"> на грант програми</w:t>
      </w:r>
      <w:r w:rsidR="009E5DAD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DAD" w:rsidRPr="00FF244E">
        <w:rPr>
          <w:rFonts w:ascii="Times New Roman" w:hAnsi="Times New Roman" w:cs="Times New Roman"/>
          <w:b/>
          <w:sz w:val="28"/>
          <w:szCs w:val="28"/>
          <w:lang w:val="en-US"/>
        </w:rPr>
        <w:t>NEUROTWIN</w:t>
      </w:r>
      <w:r w:rsidR="005A3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8CC">
        <w:rPr>
          <w:rFonts w:ascii="Times New Roman" w:hAnsi="Times New Roman" w:cs="Times New Roman"/>
          <w:sz w:val="28"/>
          <w:szCs w:val="28"/>
          <w:lang w:val="uk-UA"/>
        </w:rPr>
        <w:t>(до 13.05.2020 включно).</w:t>
      </w:r>
      <w:r w:rsidR="005A3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8CC">
        <w:rPr>
          <w:rFonts w:ascii="Times New Roman" w:hAnsi="Times New Roman" w:cs="Times New Roman"/>
          <w:sz w:val="28"/>
          <w:szCs w:val="28"/>
          <w:lang w:val="uk-UA"/>
        </w:rPr>
        <w:t>Надсилайте ваші звернення</w:t>
      </w:r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8C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>Біжан</w:t>
      </w:r>
      <w:r w:rsidR="005528C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>Шаропов</w:t>
      </w:r>
      <w:proofErr w:type="spellEnd"/>
      <w:r w:rsidR="00E56207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1648B5" w:rsidRPr="00FF24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sharopov@biph.kiev.ua</w:t>
        </w:r>
      </w:hyperlink>
      <w:r w:rsidR="005528C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5528CC">
        <w:rPr>
          <w:rFonts w:ascii="Times New Roman" w:hAnsi="Times New Roman" w:cs="Times New Roman"/>
          <w:sz w:val="28"/>
          <w:szCs w:val="28"/>
          <w:lang w:val="uk-UA"/>
        </w:rPr>
        <w:t>Нани</w:t>
      </w:r>
      <w:proofErr w:type="spellEnd"/>
      <w:r w:rsidR="005528CC">
        <w:rPr>
          <w:rFonts w:ascii="Times New Roman" w:hAnsi="Times New Roman" w:cs="Times New Roman"/>
          <w:sz w:val="28"/>
          <w:szCs w:val="28"/>
          <w:lang w:val="uk-UA"/>
        </w:rPr>
        <w:t xml:space="preserve"> Войтенко </w:t>
      </w:r>
      <w:hyperlink r:id="rId6" w:history="1">
        <w:r w:rsidR="00810415" w:rsidRPr="00E420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nana</w:t>
        </w:r>
        <w:r w:rsidR="00810415" w:rsidRPr="00E420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proofErr w:type="spellStart"/>
        <w:r w:rsidR="00810415" w:rsidRPr="00E420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biph</w:t>
        </w:r>
        <w:proofErr w:type="spellEnd"/>
        <w:r w:rsidR="00810415" w:rsidRPr="00E420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810415" w:rsidRPr="00E420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kiev</w:t>
        </w:r>
        <w:proofErr w:type="spellEnd"/>
        <w:r w:rsidR="00810415" w:rsidRPr="00E420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810415" w:rsidRPr="00E420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0415" w:rsidRPr="00810415">
        <w:rPr>
          <w:rFonts w:ascii="Times New Roman" w:hAnsi="Times New Roman" w:cs="Times New Roman"/>
          <w:sz w:val="28"/>
          <w:szCs w:val="28"/>
        </w:rPr>
        <w:t xml:space="preserve"> </w:t>
      </w:r>
      <w:r w:rsidR="005528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ріоритет буде </w:t>
      </w:r>
      <w:r w:rsidR="00797C14" w:rsidRPr="00FF244E">
        <w:rPr>
          <w:rFonts w:ascii="Times New Roman" w:hAnsi="Times New Roman" w:cs="Times New Roman"/>
          <w:sz w:val="28"/>
          <w:szCs w:val="28"/>
          <w:lang w:val="uk-UA"/>
        </w:rPr>
        <w:t>надано</w:t>
      </w:r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>аплікантам</w:t>
      </w:r>
      <w:proofErr w:type="spellEnd"/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, що мають статті, </w:t>
      </w:r>
      <w:r w:rsidR="0041616A" w:rsidRPr="00FF244E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реферуються у </w:t>
      </w:r>
      <w:r w:rsidR="001648B5" w:rsidRPr="00FF244E">
        <w:rPr>
          <w:rFonts w:ascii="Times New Roman" w:hAnsi="Times New Roman" w:cs="Times New Roman"/>
          <w:sz w:val="28"/>
          <w:szCs w:val="28"/>
          <w:lang w:val="en-US"/>
        </w:rPr>
        <w:t>PubMed</w:t>
      </w:r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та мають вищий сукуп</w:t>
      </w:r>
      <w:r w:rsidR="0041616A" w:rsidRPr="00FF244E">
        <w:rPr>
          <w:rFonts w:ascii="Times New Roman" w:hAnsi="Times New Roman" w:cs="Times New Roman"/>
          <w:sz w:val="28"/>
          <w:szCs w:val="28"/>
          <w:lang w:val="uk-UA"/>
        </w:rPr>
        <w:t>ний імпакт-</w:t>
      </w:r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фактор. </w:t>
      </w:r>
      <w:r w:rsidR="00B947F3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У разі рівності результатів </w:t>
      </w:r>
      <w:proofErr w:type="spellStart"/>
      <w:r w:rsidR="00B947F3" w:rsidRPr="00FF244E">
        <w:rPr>
          <w:rFonts w:ascii="Times New Roman" w:hAnsi="Times New Roman" w:cs="Times New Roman"/>
          <w:sz w:val="28"/>
          <w:szCs w:val="28"/>
          <w:lang w:val="uk-UA"/>
        </w:rPr>
        <w:t>ап</w:t>
      </w:r>
      <w:r w:rsidR="00AB75AB" w:rsidRPr="00FF244E">
        <w:rPr>
          <w:rFonts w:ascii="Times New Roman" w:hAnsi="Times New Roman" w:cs="Times New Roman"/>
          <w:sz w:val="28"/>
          <w:szCs w:val="28"/>
          <w:lang w:val="uk-UA"/>
        </w:rPr>
        <w:t>лікантів</w:t>
      </w:r>
      <w:proofErr w:type="spellEnd"/>
      <w:r w:rsidR="00AB75AB" w:rsidRPr="00FF244E">
        <w:rPr>
          <w:rFonts w:ascii="Times New Roman" w:hAnsi="Times New Roman" w:cs="Times New Roman"/>
          <w:sz w:val="28"/>
          <w:szCs w:val="28"/>
          <w:lang w:val="uk-UA"/>
        </w:rPr>
        <w:t>, рішення щодо переможців</w:t>
      </w:r>
      <w:r w:rsidR="00B947F3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приймає Рада молодих учених. </w:t>
      </w:r>
    </w:p>
    <w:p w:rsidR="00916CF9" w:rsidRDefault="00B947F3" w:rsidP="005528CC">
      <w:pPr>
        <w:tabs>
          <w:tab w:val="left" w:pos="1005"/>
        </w:tabs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Грант буде профінансовано, як оплату </w:t>
      </w:r>
      <w:r w:rsidR="005528CC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реєстраційного внеску та плати за подачу абстракту. </w:t>
      </w:r>
    </w:p>
    <w:p w:rsidR="00FF244E" w:rsidRPr="00FF244E" w:rsidRDefault="00FF244E" w:rsidP="00FF244E">
      <w:pPr>
        <w:tabs>
          <w:tab w:val="left" w:pos="1005"/>
        </w:tabs>
        <w:spacing w:after="12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tbl>
      <w:tblPr>
        <w:tblW w:w="9233" w:type="dxa"/>
        <w:tblLayout w:type="fixed"/>
        <w:tblLook w:val="04A0"/>
      </w:tblPr>
      <w:tblGrid>
        <w:gridCol w:w="1384"/>
        <w:gridCol w:w="7849"/>
      </w:tblGrid>
      <w:tr w:rsidR="00FF244E" w:rsidRPr="00810415" w:rsidTr="009279C8">
        <w:tc>
          <w:tcPr>
            <w:tcW w:w="1384" w:type="dxa"/>
            <w:vAlign w:val="center"/>
            <w:hideMark/>
          </w:tcPr>
          <w:p w:rsidR="00FF244E" w:rsidRDefault="00FF244E" w:rsidP="009279C8">
            <w:pPr>
              <w:tabs>
                <w:tab w:val="left" w:pos="1134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inline distT="0" distB="0" distL="0" distR="0">
                  <wp:extent cx="647700" cy="43911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FF244E" w:rsidRDefault="00FF244E" w:rsidP="009279C8">
            <w:pPr>
              <w:pStyle w:val="BodyText"/>
              <w:tabs>
                <w:tab w:val="left" w:pos="1134"/>
              </w:tabs>
              <w:spacing w:before="0"/>
              <w:jc w:val="lef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This project has received funding from the European Union’s H2020 Programme for </w:t>
            </w:r>
            <w:r w:rsidRPr="00AF0013">
              <w:rPr>
                <w:rFonts w:ascii="Calibri" w:hAnsi="Calibri"/>
                <w:sz w:val="18"/>
                <w:szCs w:val="18"/>
                <w:lang w:eastAsia="en-GB"/>
              </w:rPr>
              <w:t>Coordination and support action</w:t>
            </w: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 under grant agreement no </w:t>
            </w:r>
            <w:r w:rsidRPr="00AF0013">
              <w:rPr>
                <w:rFonts w:ascii="Calibri" w:hAnsi="Calibri"/>
                <w:sz w:val="18"/>
                <w:szCs w:val="18"/>
              </w:rPr>
              <w:t>857562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:rsidR="00FF244E" w:rsidRPr="00FF244E" w:rsidRDefault="00FF244E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  <w:lang w:val="en-US"/>
        </w:rPr>
      </w:pPr>
    </w:p>
    <w:sectPr w:rsidR="00FF244E" w:rsidRPr="00FF244E" w:rsidSect="004A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7CA8"/>
    <w:rsid w:val="00023ECD"/>
    <w:rsid w:val="00037EDB"/>
    <w:rsid w:val="00067CA8"/>
    <w:rsid w:val="000A0DAC"/>
    <w:rsid w:val="000E16E7"/>
    <w:rsid w:val="00153452"/>
    <w:rsid w:val="001648B5"/>
    <w:rsid w:val="001668DD"/>
    <w:rsid w:val="00175292"/>
    <w:rsid w:val="001D3274"/>
    <w:rsid w:val="001D6725"/>
    <w:rsid w:val="001D682C"/>
    <w:rsid w:val="001E6B31"/>
    <w:rsid w:val="0027641D"/>
    <w:rsid w:val="002A18AE"/>
    <w:rsid w:val="002C3F86"/>
    <w:rsid w:val="002F16E5"/>
    <w:rsid w:val="0031302E"/>
    <w:rsid w:val="003A7205"/>
    <w:rsid w:val="003F5714"/>
    <w:rsid w:val="0041616A"/>
    <w:rsid w:val="00456D29"/>
    <w:rsid w:val="004A7ED0"/>
    <w:rsid w:val="004C23A2"/>
    <w:rsid w:val="004C3500"/>
    <w:rsid w:val="004D5AED"/>
    <w:rsid w:val="00504EB7"/>
    <w:rsid w:val="00511927"/>
    <w:rsid w:val="00516897"/>
    <w:rsid w:val="005528CC"/>
    <w:rsid w:val="00590A00"/>
    <w:rsid w:val="005A3AF8"/>
    <w:rsid w:val="005B43FD"/>
    <w:rsid w:val="005B4A38"/>
    <w:rsid w:val="005C0434"/>
    <w:rsid w:val="005E6216"/>
    <w:rsid w:val="0060174E"/>
    <w:rsid w:val="00605B94"/>
    <w:rsid w:val="006102B1"/>
    <w:rsid w:val="0072125F"/>
    <w:rsid w:val="00730612"/>
    <w:rsid w:val="00763056"/>
    <w:rsid w:val="00797C14"/>
    <w:rsid w:val="007A3369"/>
    <w:rsid w:val="007C5C52"/>
    <w:rsid w:val="007E3C44"/>
    <w:rsid w:val="00810415"/>
    <w:rsid w:val="00864BBF"/>
    <w:rsid w:val="009009EC"/>
    <w:rsid w:val="00904413"/>
    <w:rsid w:val="00905CAA"/>
    <w:rsid w:val="00916CF9"/>
    <w:rsid w:val="009B03A4"/>
    <w:rsid w:val="009C66B2"/>
    <w:rsid w:val="009E5DAD"/>
    <w:rsid w:val="009F5739"/>
    <w:rsid w:val="00A13211"/>
    <w:rsid w:val="00A42CCB"/>
    <w:rsid w:val="00A70B47"/>
    <w:rsid w:val="00A75895"/>
    <w:rsid w:val="00A76BFE"/>
    <w:rsid w:val="00AB75AB"/>
    <w:rsid w:val="00B0239D"/>
    <w:rsid w:val="00B139A1"/>
    <w:rsid w:val="00B947F3"/>
    <w:rsid w:val="00BB4416"/>
    <w:rsid w:val="00C015E3"/>
    <w:rsid w:val="00C10A73"/>
    <w:rsid w:val="00C27BAC"/>
    <w:rsid w:val="00C4034E"/>
    <w:rsid w:val="00C931C2"/>
    <w:rsid w:val="00D042DE"/>
    <w:rsid w:val="00DD3EBA"/>
    <w:rsid w:val="00E23859"/>
    <w:rsid w:val="00E306B2"/>
    <w:rsid w:val="00E408DF"/>
    <w:rsid w:val="00E464CC"/>
    <w:rsid w:val="00E56207"/>
    <w:rsid w:val="00E702B2"/>
    <w:rsid w:val="00E9343F"/>
    <w:rsid w:val="00F3573B"/>
    <w:rsid w:val="00F40A8A"/>
    <w:rsid w:val="00F55722"/>
    <w:rsid w:val="00FB5967"/>
    <w:rsid w:val="00FD7A26"/>
    <w:rsid w:val="00FF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6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B4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F244E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ΤΕΑΜ Body Text"/>
    <w:basedOn w:val="a"/>
    <w:uiPriority w:val="99"/>
    <w:rsid w:val="00FF244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a@biph.kiev.ua" TargetMode="External"/><Relationship Id="rId5" Type="http://schemas.openxmlformats.org/officeDocument/2006/relationships/hyperlink" Target="mailto:sharopov@biph.kiev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BIPH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Bizhan</dc:creator>
  <cp:keywords/>
  <dc:description/>
  <cp:lastModifiedBy>Пользователь Windows</cp:lastModifiedBy>
  <cp:revision>4</cp:revision>
  <dcterms:created xsi:type="dcterms:W3CDTF">2020-05-09T13:03:00Z</dcterms:created>
  <dcterms:modified xsi:type="dcterms:W3CDTF">2020-05-09T17:58:00Z</dcterms:modified>
</cp:coreProperties>
</file>